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AE" w:rsidRDefault="008941A4" w:rsidP="008941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 опубликования информационного сообщения о приеме</w:t>
      </w:r>
      <w:r w:rsidR="002D16AE" w:rsidRPr="002D16AE">
        <w:rPr>
          <w:rFonts w:ascii="Times New Roman" w:hAnsi="Times New Roman" w:cs="Times New Roman"/>
          <w:b/>
          <w:sz w:val="28"/>
          <w:szCs w:val="28"/>
        </w:rPr>
        <w:t xml:space="preserve"> предложений в состав участковых избирательных комиссий </w:t>
      </w:r>
    </w:p>
    <w:p w:rsidR="00DE1431" w:rsidRPr="002D16AE" w:rsidRDefault="00DE143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75"/>
        <w:gridCol w:w="4614"/>
      </w:tblGrid>
      <w:tr w:rsidR="008941A4" w:rsidRPr="002D16AE" w:rsidTr="00C90B55">
        <w:trPr>
          <w:trHeight w:val="1743"/>
        </w:trPr>
        <w:tc>
          <w:tcPr>
            <w:tcW w:w="0" w:type="auto"/>
            <w:vAlign w:val="center"/>
          </w:tcPr>
          <w:p w:rsidR="008941A4" w:rsidRPr="002D16AE" w:rsidRDefault="008941A4" w:rsidP="00801E2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6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территориальной избирательной комиссии Красноярского края</w:t>
            </w:r>
          </w:p>
        </w:tc>
        <w:tc>
          <w:tcPr>
            <w:tcW w:w="0" w:type="auto"/>
            <w:vAlign w:val="center"/>
          </w:tcPr>
          <w:p w:rsidR="008941A4" w:rsidRPr="002D16AE" w:rsidRDefault="00EA05F7" w:rsidP="00801E21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 опубликования (</w:t>
            </w:r>
            <w:r w:rsidR="00BB7D0E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бнародовани</w:t>
            </w:r>
            <w:r w:rsidR="00BB7D0E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="008941A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информационного сообщения</w:t>
            </w:r>
          </w:p>
        </w:tc>
      </w:tr>
      <w:tr w:rsidR="008941A4" w:rsidRPr="00DE1431" w:rsidTr="00C90B55">
        <w:trPr>
          <w:trHeight w:val="1994"/>
        </w:trPr>
        <w:tc>
          <w:tcPr>
            <w:tcW w:w="0" w:type="auto"/>
          </w:tcPr>
          <w:p w:rsidR="00C90B55" w:rsidRPr="00C90B55" w:rsidRDefault="00C90B55" w:rsidP="00C90B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1A4" w:rsidRPr="00C90B55" w:rsidRDefault="00F262D5" w:rsidP="008749CB">
            <w:pPr>
              <w:pStyle w:val="a3"/>
              <w:ind w:left="1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941A4" w:rsidRPr="00C90B55">
              <w:rPr>
                <w:rFonts w:ascii="Times New Roman" w:hAnsi="Times New Roman" w:cs="Times New Roman"/>
                <w:sz w:val="28"/>
                <w:szCs w:val="28"/>
              </w:rPr>
              <w:t xml:space="preserve">ерриториальная избирательная комиссия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Пировского района </w:t>
            </w:r>
            <w:r w:rsidR="008749CB">
              <w:rPr>
                <w:rFonts w:ascii="Times New Roman" w:hAnsi="Times New Roman" w:cs="Times New Roman"/>
                <w:sz w:val="28"/>
                <w:szCs w:val="28"/>
              </w:rPr>
              <w:t>Красноярского края</w:t>
            </w:r>
          </w:p>
        </w:tc>
        <w:tc>
          <w:tcPr>
            <w:tcW w:w="0" w:type="auto"/>
          </w:tcPr>
          <w:p w:rsidR="00C90B55" w:rsidRDefault="00C90B55" w:rsidP="00C90B5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41A4" w:rsidRPr="00937352" w:rsidRDefault="006A69AE" w:rsidP="00F262D5">
            <w:pPr>
              <w:pStyle w:val="a3"/>
              <w:ind w:left="1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Газета «</w:t>
            </w:r>
            <w:r w:rsidR="00F262D5">
              <w:rPr>
                <w:rFonts w:ascii="Times New Roman" w:hAnsi="Times New Roman" w:cs="Times New Roman"/>
                <w:sz w:val="28"/>
                <w:szCs w:val="28"/>
              </w:rPr>
              <w:t>Заря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от</w:t>
            </w:r>
            <w:r w:rsidR="00F262D5">
              <w:rPr>
                <w:rFonts w:ascii="Times New Roman" w:hAnsi="Times New Roman" w:cs="Times New Roman"/>
                <w:sz w:val="28"/>
                <w:szCs w:val="28"/>
              </w:rPr>
              <w:t xml:space="preserve"> 06.04.2018</w:t>
            </w:r>
            <w:r w:rsidR="0008257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262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2D16AE" w:rsidRPr="002D16AE" w:rsidRDefault="002D16AE">
      <w:pPr>
        <w:rPr>
          <w:rFonts w:ascii="Times New Roman" w:hAnsi="Times New Roman" w:cs="Times New Roman"/>
          <w:sz w:val="28"/>
          <w:szCs w:val="28"/>
        </w:rPr>
      </w:pPr>
    </w:p>
    <w:sectPr w:rsidR="002D16AE" w:rsidRPr="002D16AE" w:rsidSect="00DE1431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D16AE"/>
    <w:rsid w:val="00027C64"/>
    <w:rsid w:val="0003455B"/>
    <w:rsid w:val="0008257D"/>
    <w:rsid w:val="00181282"/>
    <w:rsid w:val="0018206C"/>
    <w:rsid w:val="001A3D29"/>
    <w:rsid w:val="001F1A2B"/>
    <w:rsid w:val="00216D30"/>
    <w:rsid w:val="002D16AE"/>
    <w:rsid w:val="002D1AD3"/>
    <w:rsid w:val="00336A44"/>
    <w:rsid w:val="003D2181"/>
    <w:rsid w:val="00411BBE"/>
    <w:rsid w:val="0043412C"/>
    <w:rsid w:val="00475BB2"/>
    <w:rsid w:val="004D04D3"/>
    <w:rsid w:val="00520328"/>
    <w:rsid w:val="005A6482"/>
    <w:rsid w:val="006055B0"/>
    <w:rsid w:val="00655B19"/>
    <w:rsid w:val="00693B72"/>
    <w:rsid w:val="006A69AE"/>
    <w:rsid w:val="007B7B6D"/>
    <w:rsid w:val="007C223B"/>
    <w:rsid w:val="00801E21"/>
    <w:rsid w:val="00856279"/>
    <w:rsid w:val="008749CB"/>
    <w:rsid w:val="008941A4"/>
    <w:rsid w:val="008B1684"/>
    <w:rsid w:val="008E1797"/>
    <w:rsid w:val="00937352"/>
    <w:rsid w:val="009D3436"/>
    <w:rsid w:val="00BA49A8"/>
    <w:rsid w:val="00BB7D0E"/>
    <w:rsid w:val="00BC7B2E"/>
    <w:rsid w:val="00BE728C"/>
    <w:rsid w:val="00C676B4"/>
    <w:rsid w:val="00C90B55"/>
    <w:rsid w:val="00CB6D6F"/>
    <w:rsid w:val="00DD3EDE"/>
    <w:rsid w:val="00DE1431"/>
    <w:rsid w:val="00E338A3"/>
    <w:rsid w:val="00E83695"/>
    <w:rsid w:val="00EA05F7"/>
    <w:rsid w:val="00F176D2"/>
    <w:rsid w:val="00F262D5"/>
    <w:rsid w:val="00FF247B"/>
    <w:rsid w:val="00FF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6AE"/>
    <w:pPr>
      <w:spacing w:after="0" w:line="240" w:lineRule="auto"/>
    </w:pPr>
  </w:style>
  <w:style w:type="paragraph" w:styleId="a4">
    <w:name w:val="Title"/>
    <w:basedOn w:val="a"/>
    <w:link w:val="a5"/>
    <w:qFormat/>
    <w:rsid w:val="00DE143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DE1431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3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0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45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9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karryes</dc:creator>
  <cp:lastModifiedBy>karryes</cp:lastModifiedBy>
  <cp:revision>21</cp:revision>
  <dcterms:created xsi:type="dcterms:W3CDTF">2018-04-06T04:22:00Z</dcterms:created>
  <dcterms:modified xsi:type="dcterms:W3CDTF">2018-04-11T07:27:00Z</dcterms:modified>
</cp:coreProperties>
</file>